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51F" w14:textId="6B22F1F1" w:rsidR="00CC0EB4" w:rsidRPr="00C20B0B" w:rsidRDefault="00CC0EB4" w:rsidP="00CC0EB4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C20B0B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C20B0B">
        <w:rPr>
          <w:rFonts w:ascii="HG丸ｺﾞｼｯｸM-PRO" w:eastAsia="HG丸ｺﾞｼｯｸM-PRO" w:hAnsi="HG丸ｺﾞｼｯｸM-PRO" w:hint="eastAsia"/>
          <w:sz w:val="36"/>
          <w:szCs w:val="36"/>
        </w:rPr>
        <w:t>仕事で使う電話</w:t>
      </w:r>
      <w:r w:rsidRPr="00C20B0B">
        <w:rPr>
          <w:rFonts w:ascii="Comic Sans MS" w:eastAsia="HG丸ｺﾞｼｯｸM-PRO" w:hAnsi="Comic Sans MS" w:hint="eastAsia"/>
          <w:sz w:val="36"/>
          <w:szCs w:val="36"/>
        </w:rPr>
        <w:t>」③</w:t>
      </w:r>
    </w:p>
    <w:p w14:paraId="7BB9D899" w14:textId="77777777" w:rsidR="00CC0EB4" w:rsidRPr="00C20B0B" w:rsidRDefault="00CC0EB4" w:rsidP="00CC0EB4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AD3BC7">
        <w:rPr>
          <w:rFonts w:ascii="Comic Sans MS" w:eastAsia="HG丸ｺﾞｼｯｸM-PRO" w:hAnsi="Comic Sans MS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CD9E49" wp14:editId="26D8BA88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A78E" id="直線コネクタ 6" o:spid="_x0000_s1026" style="position:absolute;left:0;text-align:lef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LI0gEAALsDAAAOAAAAZHJzL2Uyb0RvYy54bWysU81uEzEQviP1HSzfm92N2gCrbHpoBRcE&#10;ET8P4HrHWav+k22ym2s48wLwEBxA4sjD5NDX6NhJthUghBAXr8f+vm/mG8/OLwatyBp8kNY0tJqU&#10;lIDhtpVm1dB3b5+dPqEkRGZapqyBhm4g0IvFyaN572qY2s6qFjxBERPq3jW0i9HVRRF4B5qFiXVg&#10;8FJYr1nE0K+K1rMe1bUqpmU5K3rrW+cthxDw9Gp/SRdZXwjg8ZUQASJRDcXaYl59Xq/TWizmrF55&#10;5jrJD2Wwf6hCM2kw6Sh1xSIj7738RUpL7m2wIk641YUVQnLIHtBNVf7k5k3HHGQv2JzgxjaF/yfL&#10;X66Xnsi2oTNKDNP4RLefv91+/7Tbft19+Ljbftltf5BZ6lPvQo3wS7P0hyi4pU+mB+F1+qIdMuTe&#10;bsbewhAJx8Pp2ePZeYlPwPGuelqe594X92TnQ3wOVpO0aaiSJllnNVu/CBETIvQIwSAVs0+fd3Gj&#10;IIGVeQ0C7WDCKrPzIMGl8mTNcATamypZQa2MTBQhlRpJ5Z9JB2yiQR6uvyWO6JzRmjgStTTW/y5r&#10;HI6lij3+6HrvNdm+tu0mP0ZuB05IdnaY5jSCD+NMv//nFnc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7LnSyN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20B0B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23B76CD4" w14:textId="77777777" w:rsidR="00CC0EB4" w:rsidRPr="00C20B0B" w:rsidRDefault="00CC0EB4" w:rsidP="00CC0EB4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7CAE9B78" w14:textId="20852B11" w:rsidR="00601558" w:rsidRPr="00C20B0B" w:rsidRDefault="00CC0EB4" w:rsidP="00CC0EB4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AD3BC7">
        <w:rPr>
          <w:rFonts w:ascii="Comic Sans MS" w:eastAsia="HG丸ｺﾞｼｯｸM-PRO" w:hAnsi="Comic Sans MS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AFDABAE" wp14:editId="6378C35B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1C7CB" id="直線コネクタ 8" o:spid="_x0000_s1026" style="position:absolute;left:0;text-align:lef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0j0gEAALsDAAAOAAAAZHJzL2Uyb0RvYy54bWysU81uEzEQviP1HSzfye5GtLSrbHpoVS4I&#10;In4ewPWOs1b9J9tkN9dw5gXgIThQiSMPk0Nfo2Mn2SJACKFeZj32983MNzM7Ox+0IivwQVrT0GpS&#10;UgKG21aaZUPfv7t6ekpJiMy0TFkDDV1DoOfzoyez3tUwtZ1VLXiCQUyoe9fQLkZXF0XgHWgWJtaB&#10;wUdhvWYRXb8sWs96jK5VMS3Lk6K3vnXecggBby93j3Se4wsBPL4WIkAkqqFYW8zWZ3udbDGfsXrp&#10;mesk35fB/qMKzaTBpGOoSxYZ+eDlb6G05N4GK+KEW11YISSHrAHVVOUvat52zEHWgs0JbmxTeLyw&#10;/NVq4YlsG4qDMkzjiO6+3N59/7zdfNt+/LTdfN1ufpDT1KfehRrhF2bh915wC59ED8Lr9EU5ZMi9&#10;XY+9hSESjpfTZ89PjkscAce36qw8zr0vHsjOh/gCrCbp0FAlTZLOarZ6GSImROgBgk4qZpc+n+Ja&#10;QQIr8wYEysGEVWbnRYIL5cmK4Qq0N1WSgrEyMlGEVGoklX8n7bGJBnm5/pU4onNGa+JI1NJY/6es&#10;cTiUKnb4g+qd1iT72rbrPIzcDtyQrGy/zWkFf/Yz/eGfm98D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HIqjSP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20B0B">
        <w:rPr>
          <w:rFonts w:ascii="Comic Sans MS" w:eastAsia="HG丸ｺﾞｼｯｸM-PRO" w:hAnsi="Comic Sans MS" w:hint="eastAsia"/>
          <w:sz w:val="24"/>
        </w:rPr>
        <w:t>氏名</w:t>
      </w:r>
    </w:p>
    <w:p w14:paraId="2FD1EFE3" w14:textId="23ECA099" w:rsidR="00CC0EB4" w:rsidRPr="00C20B0B" w:rsidRDefault="00CC0EB4" w:rsidP="00CC0EB4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</w:p>
    <w:p w14:paraId="47D9CBD9" w14:textId="5E5747DE" w:rsidR="00CC0EB4" w:rsidRPr="00C20B0B" w:rsidRDefault="00C20B0B" w:rsidP="00CC0EB4">
      <w:pPr>
        <w:rPr>
          <w:rFonts w:ascii="Comic Sans MS" w:eastAsia="HG丸ｺﾞｼｯｸM-PRO" w:hAnsi="Comic Sans MS"/>
          <w:sz w:val="24"/>
        </w:rPr>
      </w:pPr>
      <w:r w:rsidRPr="00AD3BC7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 w:rsidR="00CC0EB4" w:rsidRPr="00C20B0B">
        <w:rPr>
          <w:rFonts w:ascii="Comic Sans MS" w:eastAsia="HG丸ｺﾞｼｯｸM-PRO" w:hAnsi="Comic Sans MS" w:hint="eastAsia"/>
          <w:sz w:val="24"/>
        </w:rPr>
        <w:t>ロールプレイをしてみよう。</w:t>
      </w:r>
    </w:p>
    <w:p w14:paraId="17B6D7F6" w14:textId="60D3B39A" w:rsidR="004D75B7" w:rsidRPr="00C20B0B" w:rsidRDefault="00CC0EB4" w:rsidP="004D75B7">
      <w:pPr>
        <w:rPr>
          <w:rFonts w:ascii="Comic Sans MS" w:eastAsia="HG丸ｺﾞｼｯｸM-PRO" w:hAnsi="Comic Sans MS"/>
          <w:sz w:val="24"/>
        </w:rPr>
      </w:pPr>
      <w:r w:rsidRPr="00C20B0B">
        <w:rPr>
          <w:rFonts w:ascii="Comic Sans MS" w:eastAsia="HG丸ｺﾞｼｯｸM-PRO" w:hAnsi="Comic Sans MS" w:hint="eastAsia"/>
          <w:sz w:val="24"/>
        </w:rPr>
        <w:t>【役割</w:t>
      </w:r>
      <w:r w:rsidR="004D75B7" w:rsidRPr="00C20B0B">
        <w:rPr>
          <w:rFonts w:ascii="Comic Sans MS" w:eastAsia="HG丸ｺﾞｼｯｸM-PRO" w:hAnsi="Comic Sans MS" w:hint="eastAsia"/>
          <w:sz w:val="24"/>
        </w:rPr>
        <w:t xml:space="preserve">】　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62"/>
        <w:gridCol w:w="2920"/>
        <w:gridCol w:w="2920"/>
        <w:gridCol w:w="2921"/>
      </w:tblGrid>
      <w:tr w:rsidR="004D75B7" w:rsidRPr="00C20B0B" w14:paraId="166FD6F9" w14:textId="77777777" w:rsidTr="00AD3BC7">
        <w:tc>
          <w:tcPr>
            <w:tcW w:w="1162" w:type="dxa"/>
          </w:tcPr>
          <w:p w14:paraId="7A0E0428" w14:textId="77777777" w:rsidR="004D75B7" w:rsidRPr="00C20B0B" w:rsidRDefault="004D75B7" w:rsidP="004D75B7">
            <w:pPr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920" w:type="dxa"/>
          </w:tcPr>
          <w:p w14:paraId="06C26BEB" w14:textId="04E21374" w:rsidR="004D75B7" w:rsidRPr="00C20B0B" w:rsidRDefault="004D75B7" w:rsidP="00AD3BC7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Ａ：電話を</w:t>
            </w:r>
            <w:r w:rsidR="00501921" w:rsidRPr="00C20B0B">
              <w:rPr>
                <w:rFonts w:ascii="Comic Sans MS" w:eastAsia="HG丸ｺﾞｼｯｸM-PRO" w:hAnsi="Comic Sans MS" w:hint="eastAsia"/>
                <w:sz w:val="24"/>
              </w:rPr>
              <w:t>受ける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人</w:t>
            </w:r>
          </w:p>
        </w:tc>
        <w:tc>
          <w:tcPr>
            <w:tcW w:w="2920" w:type="dxa"/>
          </w:tcPr>
          <w:p w14:paraId="6BB2D3BC" w14:textId="1D45E347" w:rsidR="004D75B7" w:rsidRPr="00C20B0B" w:rsidRDefault="004D75B7" w:rsidP="00AD3BC7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Ｂ：電話を</w:t>
            </w:r>
            <w:r w:rsidR="00501921" w:rsidRPr="00C20B0B">
              <w:rPr>
                <w:rFonts w:ascii="Comic Sans MS" w:eastAsia="HG丸ｺﾞｼｯｸM-PRO" w:hAnsi="Comic Sans MS" w:hint="eastAsia"/>
                <w:sz w:val="24"/>
              </w:rPr>
              <w:t>かける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人①</w:t>
            </w:r>
          </w:p>
        </w:tc>
        <w:tc>
          <w:tcPr>
            <w:tcW w:w="2921" w:type="dxa"/>
          </w:tcPr>
          <w:p w14:paraId="4671CA6F" w14:textId="2C27E568" w:rsidR="004D75B7" w:rsidRPr="00C20B0B" w:rsidRDefault="004D75B7" w:rsidP="00AD3BC7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Ｃ：観察者</w:t>
            </w:r>
          </w:p>
        </w:tc>
      </w:tr>
      <w:tr w:rsidR="004D75B7" w:rsidRPr="00C20B0B" w14:paraId="4E4662DE" w14:textId="77777777" w:rsidTr="00AD3BC7">
        <w:tc>
          <w:tcPr>
            <w:tcW w:w="1162" w:type="dxa"/>
          </w:tcPr>
          <w:p w14:paraId="5B96CF58" w14:textId="50F430BA" w:rsidR="004D75B7" w:rsidRPr="00C20B0B" w:rsidRDefault="004D75B7" w:rsidP="004D75B7">
            <w:pPr>
              <w:spacing w:line="360" w:lineRule="auto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１回目</w:t>
            </w:r>
          </w:p>
        </w:tc>
        <w:tc>
          <w:tcPr>
            <w:tcW w:w="2920" w:type="dxa"/>
          </w:tcPr>
          <w:p w14:paraId="439D4859" w14:textId="6837BF32" w:rsidR="004D75B7" w:rsidRPr="00C20B0B" w:rsidRDefault="004D75B7" w:rsidP="004D75B7">
            <w:pPr>
              <w:spacing w:line="360" w:lineRule="auto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 xml:space="preserve">　　　　　　　</w:t>
            </w:r>
            <w:r w:rsidR="00C20B0B">
              <w:rPr>
                <w:rFonts w:ascii="Comic Sans MS" w:eastAsia="HG丸ｺﾞｼｯｸM-PRO" w:hAnsi="Comic Sans MS" w:hint="eastAsia"/>
                <w:sz w:val="24"/>
              </w:rPr>
              <w:t xml:space="preserve">　　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0" w:type="dxa"/>
          </w:tcPr>
          <w:p w14:paraId="03ED4EF5" w14:textId="054F09CE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1" w:type="dxa"/>
          </w:tcPr>
          <w:p w14:paraId="41FAD190" w14:textId="47026E3D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</w:tr>
      <w:tr w:rsidR="004D75B7" w:rsidRPr="00C20B0B" w14:paraId="7C15E778" w14:textId="77777777" w:rsidTr="00AD3BC7">
        <w:tc>
          <w:tcPr>
            <w:tcW w:w="1162" w:type="dxa"/>
          </w:tcPr>
          <w:p w14:paraId="7D4BCB84" w14:textId="3C029DAD" w:rsidR="004D75B7" w:rsidRPr="00C20B0B" w:rsidRDefault="004D75B7" w:rsidP="004D75B7">
            <w:pPr>
              <w:spacing w:line="360" w:lineRule="auto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２回目</w:t>
            </w:r>
          </w:p>
        </w:tc>
        <w:tc>
          <w:tcPr>
            <w:tcW w:w="2920" w:type="dxa"/>
          </w:tcPr>
          <w:p w14:paraId="5FCB843B" w14:textId="710560C1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0" w:type="dxa"/>
          </w:tcPr>
          <w:p w14:paraId="1D9CC040" w14:textId="4437C46E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1" w:type="dxa"/>
          </w:tcPr>
          <w:p w14:paraId="2188118C" w14:textId="434BFD11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</w:tr>
      <w:tr w:rsidR="004D75B7" w:rsidRPr="00C20B0B" w14:paraId="741BF7D1" w14:textId="77777777" w:rsidTr="00AD3BC7">
        <w:tc>
          <w:tcPr>
            <w:tcW w:w="1162" w:type="dxa"/>
          </w:tcPr>
          <w:p w14:paraId="6F5DEEF6" w14:textId="0A8885D4" w:rsidR="004D75B7" w:rsidRPr="00C20B0B" w:rsidRDefault="004D75B7" w:rsidP="004D75B7">
            <w:pPr>
              <w:spacing w:line="360" w:lineRule="auto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３回目</w:t>
            </w:r>
          </w:p>
        </w:tc>
        <w:tc>
          <w:tcPr>
            <w:tcW w:w="2920" w:type="dxa"/>
          </w:tcPr>
          <w:p w14:paraId="01A543B0" w14:textId="765DBE00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0" w:type="dxa"/>
          </w:tcPr>
          <w:p w14:paraId="3C227534" w14:textId="2A778A53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  <w:tc>
          <w:tcPr>
            <w:tcW w:w="2921" w:type="dxa"/>
          </w:tcPr>
          <w:p w14:paraId="10F72390" w14:textId="55384606" w:rsidR="004D75B7" w:rsidRPr="00C20B0B" w:rsidRDefault="004D75B7" w:rsidP="00AD3BC7">
            <w:pPr>
              <w:spacing w:line="360" w:lineRule="auto"/>
              <w:ind w:firstLineChars="900" w:firstLine="216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さん</w:t>
            </w:r>
          </w:p>
        </w:tc>
      </w:tr>
    </w:tbl>
    <w:p w14:paraId="52E7D0BC" w14:textId="77777777" w:rsidR="004D75B7" w:rsidRPr="00C20B0B" w:rsidRDefault="00CC0EB4" w:rsidP="004D75B7">
      <w:pPr>
        <w:rPr>
          <w:rFonts w:ascii="Comic Sans MS" w:eastAsia="HG丸ｺﾞｼｯｸM-PRO" w:hAnsi="Comic Sans MS"/>
          <w:sz w:val="24"/>
        </w:rPr>
      </w:pPr>
      <w:r w:rsidRPr="00C20B0B">
        <w:rPr>
          <w:rFonts w:ascii="Comic Sans MS" w:eastAsia="HG丸ｺﾞｼｯｸM-PRO" w:hAnsi="Comic Sans MS" w:hint="eastAsia"/>
          <w:sz w:val="24"/>
        </w:rPr>
        <w:t>【場面】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D75B7" w:rsidRPr="00C20B0B" w14:paraId="4FE0986C" w14:textId="77777777" w:rsidTr="003C2F7E">
        <w:trPr>
          <w:trHeight w:val="3936"/>
        </w:trPr>
        <w:tc>
          <w:tcPr>
            <w:tcW w:w="9968" w:type="dxa"/>
          </w:tcPr>
          <w:p w14:paraId="48D18FCC" w14:textId="3E734CB3" w:rsidR="004D75B7" w:rsidRPr="00C20B0B" w:rsidRDefault="004D75B7" w:rsidP="004D75B7">
            <w:pPr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Ａ：「お待たせいたしました。○○株式会社△△です。」</w:t>
            </w:r>
          </w:p>
          <w:p w14:paraId="2A865B81" w14:textId="556CE91D" w:rsidR="004D75B7" w:rsidRPr="00C20B0B" w:rsidRDefault="004D75B7" w:rsidP="00501921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Ｂ：おはようございます。私は□□株式会社の××と申します。いつもお世話になっております。おそれいりますが</w:t>
            </w:r>
            <w:r w:rsidR="00087825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■■様はいらっしゃいますでしょうか。</w:t>
            </w:r>
          </w:p>
          <w:p w14:paraId="331479B3" w14:textId="5D0B82C2" w:rsidR="004D75B7" w:rsidRPr="00C20B0B" w:rsidRDefault="004D75B7" w:rsidP="004D75B7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Ａ：申し訳ありません。ただいま■■は別の電話にかかっております。伝言でよろしければうけたまわります。</w:t>
            </w:r>
          </w:p>
          <w:p w14:paraId="338D8518" w14:textId="4E9C1791" w:rsidR="004D75B7" w:rsidRPr="00C20B0B" w:rsidRDefault="004D75B7" w:rsidP="00501921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Ｂ：ではおそれいりますが</w:t>
            </w:r>
            <w:r w:rsidR="00087825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次回の打ち合わせの件で</w:t>
            </w:r>
            <w:r w:rsidR="00087825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後ほど□□株式会社の××までお電話いただくようお伝え願えませんか。</w:t>
            </w:r>
          </w:p>
          <w:p w14:paraId="118CB42B" w14:textId="5540E207" w:rsidR="004D75B7" w:rsidRPr="00C20B0B" w:rsidRDefault="004D75B7" w:rsidP="004D75B7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Ａ：承知いたしました。□□株式会社の××様まで電話をさし上げるように</w:t>
            </w:r>
            <w:r w:rsidR="00087825">
              <w:rPr>
                <w:rFonts w:ascii="Comic Sans MS" w:eastAsia="HG丸ｺﾞｼｯｸM-PRO" w:hAnsi="Comic Sans MS" w:hint="eastAsia"/>
                <w:sz w:val="24"/>
              </w:rPr>
              <w:t>，</w:t>
            </w:r>
            <w:r w:rsidRPr="00C20B0B">
              <w:rPr>
                <w:rFonts w:ascii="Comic Sans MS" w:eastAsia="HG丸ｺﾞｼｯｸM-PRO" w:hAnsi="Comic Sans MS" w:hint="eastAsia"/>
                <w:sz w:val="24"/>
              </w:rPr>
              <w:t>■■に伝えます。△△がうけたまわりました。</w:t>
            </w:r>
          </w:p>
          <w:p w14:paraId="5DE88713" w14:textId="77777777" w:rsidR="004D75B7" w:rsidRPr="00C20B0B" w:rsidRDefault="004D75B7" w:rsidP="00501921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Ｂ：ありがとうございます。それではよろしくお願いいたします。失礼いたします。</w:t>
            </w:r>
          </w:p>
          <w:p w14:paraId="732AE6AE" w14:textId="3B8944EB" w:rsidR="004D75B7" w:rsidRPr="00C20B0B" w:rsidRDefault="004D75B7" w:rsidP="00DB0F5D">
            <w:pPr>
              <w:ind w:left="480" w:hangingChars="200" w:hanging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Ａ；失礼いたします。</w:t>
            </w:r>
          </w:p>
        </w:tc>
      </w:tr>
    </w:tbl>
    <w:p w14:paraId="7F6024DC" w14:textId="77777777" w:rsidR="004D75B7" w:rsidRPr="00C20B0B" w:rsidRDefault="004D75B7" w:rsidP="004D75B7">
      <w:pPr>
        <w:rPr>
          <w:rFonts w:ascii="Comic Sans MS" w:eastAsia="HG丸ｺﾞｼｯｸM-PRO" w:hAnsi="Comic Sans MS"/>
          <w:sz w:val="24"/>
        </w:rPr>
        <w:sectPr w:rsidR="004D75B7" w:rsidRPr="00C20B0B" w:rsidSect="008165D1">
          <w:footerReference w:type="default" r:id="rId8"/>
          <w:type w:val="continuous"/>
          <w:pgSz w:w="11906" w:h="16838" w:code="9"/>
          <w:pgMar w:top="851" w:right="964" w:bottom="851" w:left="964" w:header="0" w:footer="340" w:gutter="0"/>
          <w:cols w:space="720"/>
          <w:docGrid w:type="lines" w:linePitch="360"/>
        </w:sectPr>
      </w:pPr>
    </w:p>
    <w:p w14:paraId="7F15FE5F" w14:textId="697394B8" w:rsidR="00601558" w:rsidRPr="00C20B0B" w:rsidRDefault="004D75B7" w:rsidP="00501921">
      <w:pPr>
        <w:rPr>
          <w:rFonts w:ascii="Comic Sans MS" w:eastAsia="HG丸ｺﾞｼｯｸM-PRO" w:hAnsi="Comic Sans MS"/>
          <w:sz w:val="24"/>
        </w:rPr>
      </w:pPr>
      <w:r w:rsidRPr="00C20B0B">
        <w:rPr>
          <w:rFonts w:ascii="Comic Sans MS" w:eastAsia="HG丸ｺﾞｼｯｸM-PRO" w:hAnsi="Comic Sans MS" w:hint="eastAsia"/>
          <w:sz w:val="24"/>
        </w:rPr>
        <w:t>【電話を</w:t>
      </w:r>
      <w:r w:rsidR="00501921" w:rsidRPr="00C20B0B">
        <w:rPr>
          <w:rFonts w:ascii="Comic Sans MS" w:eastAsia="HG丸ｺﾞｼｯｸM-PRO" w:hAnsi="Comic Sans MS" w:hint="eastAsia"/>
          <w:sz w:val="24"/>
        </w:rPr>
        <w:t>受ける</w:t>
      </w:r>
      <w:r w:rsidRPr="00C20B0B">
        <w:rPr>
          <w:rFonts w:ascii="Comic Sans MS" w:eastAsia="HG丸ｺﾞｼｯｸM-PRO" w:hAnsi="Comic Sans MS" w:hint="eastAsia"/>
          <w:sz w:val="24"/>
        </w:rPr>
        <w:t>人の場合】</w:t>
      </w:r>
    </w:p>
    <w:p w14:paraId="07A33B37" w14:textId="77777777" w:rsidR="00501921" w:rsidRPr="00C20B0B" w:rsidRDefault="00501921" w:rsidP="00C17223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48FD7718" w14:textId="04CEABD8" w:rsidR="004D75B7" w:rsidRPr="00C20B0B" w:rsidRDefault="00501921" w:rsidP="00C17223">
      <w:pPr>
        <w:spacing w:line="0" w:lineRule="atLeast"/>
        <w:rPr>
          <w:rFonts w:ascii="Comic Sans MS" w:eastAsia="HG丸ｺﾞｼｯｸM-PRO" w:hAnsi="Comic Sans MS"/>
          <w:sz w:val="24"/>
        </w:rPr>
      </w:pPr>
      <w:r w:rsidRPr="00C20B0B">
        <w:rPr>
          <w:rFonts w:ascii="Comic Sans MS" w:eastAsia="HG丸ｺﾞｼｯｸM-PRO" w:hAnsi="Comic Sans MS" w:hint="eastAsia"/>
          <w:sz w:val="24"/>
        </w:rPr>
        <w:t>（　　　　　　　）さんが評価しました</w:t>
      </w:r>
    </w:p>
    <w:p w14:paraId="5565CF8D" w14:textId="77040EA0" w:rsidR="00501921" w:rsidRPr="00C20B0B" w:rsidRDefault="00501921" w:rsidP="00C17223">
      <w:pPr>
        <w:spacing w:line="0" w:lineRule="atLeast"/>
        <w:rPr>
          <w:rFonts w:ascii="Comic Sans MS" w:eastAsia="HG丸ｺﾞｼｯｸM-PRO" w:hAnsi="Comic Sans MS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943"/>
      </w:tblGrid>
      <w:tr w:rsidR="00833EE4" w:rsidRPr="00C20B0B" w14:paraId="61E6BE5D" w14:textId="77777777" w:rsidTr="00FF680F">
        <w:tc>
          <w:tcPr>
            <w:tcW w:w="4766" w:type="dxa"/>
            <w:gridSpan w:val="2"/>
          </w:tcPr>
          <w:p w14:paraId="0E40AAD7" w14:textId="193EF3BB" w:rsidR="00833EE4" w:rsidRPr="00C20B0B" w:rsidRDefault="00833EE4" w:rsidP="003C2F7E">
            <w:pPr>
              <w:spacing w:line="0" w:lineRule="atLeast"/>
              <w:ind w:firstLineChars="200" w:firstLine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〇よい　△まあまあ　×もう少し</w:t>
            </w:r>
          </w:p>
        </w:tc>
      </w:tr>
      <w:tr w:rsidR="00570E65" w:rsidRPr="00C20B0B" w14:paraId="1D093674" w14:textId="77777777" w:rsidTr="003C2F7E">
        <w:tc>
          <w:tcPr>
            <w:tcW w:w="3823" w:type="dxa"/>
          </w:tcPr>
          <w:p w14:paraId="3CAA49D9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明るい声で話していましたか</w:t>
            </w:r>
          </w:p>
          <w:p w14:paraId="3908ECAB" w14:textId="3E66787F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〔ポイント【あ】〕</w:t>
            </w:r>
          </w:p>
        </w:tc>
        <w:tc>
          <w:tcPr>
            <w:tcW w:w="943" w:type="dxa"/>
          </w:tcPr>
          <w:p w14:paraId="266C1FB5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70E65" w:rsidRPr="00C20B0B" w14:paraId="129D77E2" w14:textId="77777777" w:rsidTr="00570E65">
        <w:tc>
          <w:tcPr>
            <w:tcW w:w="3823" w:type="dxa"/>
          </w:tcPr>
          <w:p w14:paraId="3772022A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メモを手元に用意していましたか</w:t>
            </w:r>
          </w:p>
          <w:p w14:paraId="132792E2" w14:textId="25303FE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〔ポイント【め】〕</w:t>
            </w:r>
          </w:p>
        </w:tc>
        <w:tc>
          <w:tcPr>
            <w:tcW w:w="943" w:type="dxa"/>
          </w:tcPr>
          <w:p w14:paraId="703A961B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70E65" w:rsidRPr="00C20B0B" w14:paraId="53E46398" w14:textId="77777777" w:rsidTr="00570E65">
        <w:tc>
          <w:tcPr>
            <w:tcW w:w="3823" w:type="dxa"/>
          </w:tcPr>
          <w:p w14:paraId="1BC783B9" w14:textId="03B4A4AF" w:rsidR="00570E65" w:rsidRPr="00C20B0B" w:rsidRDefault="00C20B0B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6B1A21">
              <w:rPr>
                <w:rFonts w:ascii="Comic Sans MS" w:eastAsia="HG丸ｺﾞｼｯｸM-PRO" w:hAnsi="Comic Sans MS" w:hint="eastAsia"/>
                <w:sz w:val="24"/>
              </w:rPr>
              <w:t>簡潔にわかりやすく話していましたか〔ポイント【か】〕</w:t>
            </w:r>
          </w:p>
        </w:tc>
        <w:tc>
          <w:tcPr>
            <w:tcW w:w="943" w:type="dxa"/>
          </w:tcPr>
          <w:p w14:paraId="50151571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570E65" w:rsidRPr="00C20B0B" w14:paraId="24FC8463" w14:textId="77777777" w:rsidTr="00570E65">
        <w:tc>
          <w:tcPr>
            <w:tcW w:w="3823" w:type="dxa"/>
          </w:tcPr>
          <w:p w14:paraId="48DE3164" w14:textId="77777777" w:rsidR="00C20B0B" w:rsidRDefault="00C20B0B" w:rsidP="00C20B0B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6B1A21">
              <w:rPr>
                <w:rFonts w:ascii="Comic Sans MS" w:eastAsia="HG丸ｺﾞｼｯｸM-PRO" w:hAnsi="Comic Sans MS" w:hint="eastAsia"/>
                <w:sz w:val="24"/>
              </w:rPr>
              <w:t>受話器を静かに置いていましたか</w:t>
            </w:r>
          </w:p>
          <w:p w14:paraId="64ED0473" w14:textId="77777777" w:rsidR="00570E65" w:rsidRPr="00C20B0B" w:rsidRDefault="00570E65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43" w:type="dxa"/>
          </w:tcPr>
          <w:p w14:paraId="73D09BF9" w14:textId="77777777" w:rsidR="00570E65" w:rsidRPr="00C20B0B" w:rsidRDefault="00570E65" w:rsidP="00C17223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38EA86C5" w14:textId="77777777" w:rsidR="00833EE4" w:rsidRPr="00C20B0B" w:rsidRDefault="00833EE4" w:rsidP="00C17223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6D7B8E71" w14:textId="56C29055" w:rsidR="004D75B7" w:rsidRPr="00C20B0B" w:rsidRDefault="00087825" w:rsidP="00C17223">
      <w:pPr>
        <w:spacing w:line="0" w:lineRule="atLeas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【</w:t>
      </w:r>
      <w:r w:rsidR="00570E65" w:rsidRPr="00C20B0B">
        <w:rPr>
          <w:rFonts w:ascii="Comic Sans MS" w:eastAsia="HG丸ｺﾞｼｯｸM-PRO" w:hAnsi="Comic Sans MS" w:hint="eastAsia"/>
          <w:sz w:val="24"/>
        </w:rPr>
        <w:t>電話をかける人の場合】</w:t>
      </w:r>
    </w:p>
    <w:p w14:paraId="05A27756" w14:textId="77777777" w:rsidR="00501921" w:rsidRPr="00C20B0B" w:rsidRDefault="00501921" w:rsidP="003C2F7E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699AD6E6" w14:textId="21278EEA" w:rsidR="00501921" w:rsidRPr="00C20B0B" w:rsidRDefault="00501921" w:rsidP="00501921">
      <w:pPr>
        <w:rPr>
          <w:rFonts w:ascii="Comic Sans MS" w:eastAsia="HG丸ｺﾞｼｯｸM-PRO" w:hAnsi="Comic Sans MS"/>
          <w:sz w:val="24"/>
        </w:rPr>
      </w:pPr>
      <w:r w:rsidRPr="00C20B0B">
        <w:rPr>
          <w:rFonts w:ascii="Comic Sans MS" w:eastAsia="HG丸ｺﾞｼｯｸM-PRO" w:hAnsi="Comic Sans MS" w:hint="eastAsia"/>
          <w:sz w:val="24"/>
        </w:rPr>
        <w:t>（　　　　　　　）さんが評価しました</w:t>
      </w:r>
    </w:p>
    <w:p w14:paraId="6C60879D" w14:textId="77777777" w:rsidR="004D75B7" w:rsidRPr="00C20B0B" w:rsidRDefault="004D75B7" w:rsidP="00C17223">
      <w:pPr>
        <w:spacing w:line="0" w:lineRule="atLeast"/>
        <w:rPr>
          <w:rFonts w:ascii="Comic Sans MS" w:eastAsia="HG丸ｺﾞｼｯｸM-PRO" w:hAnsi="Comic Sans MS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943"/>
      </w:tblGrid>
      <w:tr w:rsidR="00833EE4" w:rsidRPr="00C20B0B" w14:paraId="15F53187" w14:textId="77777777" w:rsidTr="003D48C0">
        <w:tc>
          <w:tcPr>
            <w:tcW w:w="4766" w:type="dxa"/>
            <w:gridSpan w:val="2"/>
          </w:tcPr>
          <w:p w14:paraId="0A165630" w14:textId="77777777" w:rsidR="00833EE4" w:rsidRPr="00C20B0B" w:rsidRDefault="00833EE4" w:rsidP="003D48C0">
            <w:pPr>
              <w:spacing w:line="0" w:lineRule="atLeast"/>
              <w:ind w:firstLineChars="200" w:firstLine="480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〇よい　△まあまあ　×もう少し</w:t>
            </w:r>
          </w:p>
        </w:tc>
      </w:tr>
      <w:tr w:rsidR="00833EE4" w:rsidRPr="00C20B0B" w14:paraId="7D4602B0" w14:textId="77777777" w:rsidTr="003D48C0">
        <w:tc>
          <w:tcPr>
            <w:tcW w:w="3823" w:type="dxa"/>
          </w:tcPr>
          <w:p w14:paraId="7A79C375" w14:textId="77777777" w:rsidR="00833EE4" w:rsidRPr="00C20B0B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明るい声で話していましたか</w:t>
            </w:r>
          </w:p>
          <w:p w14:paraId="2C4C6148" w14:textId="77777777" w:rsidR="00833EE4" w:rsidRPr="00C20B0B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〔ポイント【あ】〕</w:t>
            </w:r>
          </w:p>
        </w:tc>
        <w:tc>
          <w:tcPr>
            <w:tcW w:w="943" w:type="dxa"/>
          </w:tcPr>
          <w:p w14:paraId="093CD1B7" w14:textId="77777777" w:rsidR="00833EE4" w:rsidRPr="00C20B0B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C20B0B" w:rsidRPr="00C20B0B" w14:paraId="1D122ACD" w14:textId="77777777" w:rsidTr="003D48C0">
        <w:tc>
          <w:tcPr>
            <w:tcW w:w="3823" w:type="dxa"/>
          </w:tcPr>
          <w:p w14:paraId="542CCDE5" w14:textId="63B9D506" w:rsidR="00C20B0B" w:rsidRPr="00C20B0B" w:rsidRDefault="00C20B0B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用件をメモなどにまとめていましたか〔ポイント【め】〕</w:t>
            </w:r>
          </w:p>
        </w:tc>
        <w:tc>
          <w:tcPr>
            <w:tcW w:w="943" w:type="dxa"/>
          </w:tcPr>
          <w:p w14:paraId="55E3BE8E" w14:textId="77777777" w:rsidR="00C20B0B" w:rsidRPr="00C20B0B" w:rsidRDefault="00C20B0B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833EE4" w:rsidRPr="00C20B0B" w14:paraId="090EB510" w14:textId="77777777" w:rsidTr="003D48C0">
        <w:tc>
          <w:tcPr>
            <w:tcW w:w="3823" w:type="dxa"/>
          </w:tcPr>
          <w:p w14:paraId="5981EF4A" w14:textId="0127F914" w:rsidR="00833EE4" w:rsidRPr="00C20B0B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簡潔にわかりやすく話していましたか〔ポイント【か】〕</w:t>
            </w:r>
          </w:p>
        </w:tc>
        <w:tc>
          <w:tcPr>
            <w:tcW w:w="943" w:type="dxa"/>
          </w:tcPr>
          <w:p w14:paraId="68C5D87A" w14:textId="77777777" w:rsidR="00833EE4" w:rsidRPr="00C20B0B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  <w:tr w:rsidR="00833EE4" w:rsidRPr="003D48C0" w14:paraId="6274AEA3" w14:textId="77777777" w:rsidTr="003D48C0">
        <w:tc>
          <w:tcPr>
            <w:tcW w:w="3823" w:type="dxa"/>
          </w:tcPr>
          <w:p w14:paraId="1444DA24" w14:textId="77777777" w:rsidR="00833EE4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  <w:r w:rsidRPr="00C20B0B">
              <w:rPr>
                <w:rFonts w:ascii="Comic Sans MS" w:eastAsia="HG丸ｺﾞｼｯｸM-PRO" w:hAnsi="Comic Sans MS" w:hint="eastAsia"/>
                <w:sz w:val="24"/>
              </w:rPr>
              <w:t>受話器を静かに置いていましたか</w:t>
            </w:r>
          </w:p>
          <w:p w14:paraId="30715AD1" w14:textId="77777777" w:rsidR="00833EE4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943" w:type="dxa"/>
          </w:tcPr>
          <w:p w14:paraId="07B5BF33" w14:textId="77777777" w:rsidR="00833EE4" w:rsidRDefault="00833EE4" w:rsidP="003D48C0">
            <w:pPr>
              <w:spacing w:line="0" w:lineRule="atLeas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1605DFAB" w14:textId="77777777" w:rsidR="00DB0F5D" w:rsidRDefault="00DB0F5D" w:rsidP="00C17223">
      <w:pPr>
        <w:spacing w:line="0" w:lineRule="atLeast"/>
        <w:rPr>
          <w:rFonts w:ascii="Comic Sans MS" w:eastAsia="HG丸ｺﾞｼｯｸM-PRO" w:hAnsi="Comic Sans MS"/>
          <w:sz w:val="24"/>
        </w:rPr>
        <w:sectPr w:rsidR="00DB0F5D" w:rsidSect="00DB0F5D">
          <w:type w:val="continuous"/>
          <w:pgSz w:w="11906" w:h="16838" w:code="9"/>
          <w:pgMar w:top="851" w:right="964" w:bottom="851" w:left="964" w:header="0" w:footer="340" w:gutter="0"/>
          <w:cols w:num="2" w:sep="1" w:space="425"/>
          <w:docGrid w:type="lines" w:linePitch="360"/>
        </w:sectPr>
      </w:pPr>
    </w:p>
    <w:p w14:paraId="7CA4A926" w14:textId="77777777" w:rsidR="003C2F7E" w:rsidRDefault="003C2F7E" w:rsidP="00C17223">
      <w:pPr>
        <w:spacing w:line="0" w:lineRule="atLeast"/>
        <w:rPr>
          <w:rFonts w:ascii="Comic Sans MS" w:eastAsia="HG丸ｺﾞｼｯｸM-PRO" w:hAnsi="Comic Sans MS"/>
          <w:sz w:val="24"/>
        </w:rPr>
      </w:pPr>
    </w:p>
    <w:p w14:paraId="23953B8F" w14:textId="26829BE5" w:rsidR="00B46732" w:rsidRPr="00B46732" w:rsidRDefault="00B46732" w:rsidP="00AD3BC7">
      <w:pPr>
        <w:spacing w:line="20" w:lineRule="exact"/>
        <w:rPr>
          <w:rFonts w:asciiTheme="majorHAnsi" w:eastAsiaTheme="majorHAnsi" w:hAnsiTheme="majorHAnsi"/>
          <w:szCs w:val="21"/>
        </w:rPr>
      </w:pPr>
    </w:p>
    <w:sectPr w:rsidR="00B46732" w:rsidRPr="00B46732" w:rsidSect="00DB0F5D">
      <w:type w:val="continuous"/>
      <w:pgSz w:w="11906" w:h="16838" w:code="9"/>
      <w:pgMar w:top="851" w:right="964" w:bottom="851" w:left="964" w:header="0" w:footer="340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7E06" w14:textId="77777777" w:rsidR="00A930CC" w:rsidRDefault="00A930CC">
      <w:r>
        <w:separator/>
      </w:r>
    </w:p>
  </w:endnote>
  <w:endnote w:type="continuationSeparator" w:id="0">
    <w:p w14:paraId="5292E964" w14:textId="77777777" w:rsidR="00A930CC" w:rsidRDefault="00A9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A52F" w14:textId="42330976" w:rsidR="00087825" w:rsidRDefault="00087825" w:rsidP="00AD3BC7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D0CB71E" wp14:editId="0BD9BD43">
          <wp:extent cx="316230" cy="196215"/>
          <wp:effectExtent l="19050" t="0" r="7620" b="0"/>
          <wp:docPr id="51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5DE2" w14:textId="77777777" w:rsidR="00A930CC" w:rsidRDefault="00A930CC">
      <w:r>
        <w:separator/>
      </w:r>
    </w:p>
  </w:footnote>
  <w:footnote w:type="continuationSeparator" w:id="0">
    <w:p w14:paraId="69A89FE7" w14:textId="77777777" w:rsidR="00A930CC" w:rsidRDefault="00A9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C9A"/>
    <w:rsid w:val="0000550C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47AE"/>
    <w:rsid w:val="00075B85"/>
    <w:rsid w:val="0008125B"/>
    <w:rsid w:val="000836BD"/>
    <w:rsid w:val="00083988"/>
    <w:rsid w:val="00087825"/>
    <w:rsid w:val="00091203"/>
    <w:rsid w:val="00093FC8"/>
    <w:rsid w:val="000956B5"/>
    <w:rsid w:val="000A4560"/>
    <w:rsid w:val="000A766D"/>
    <w:rsid w:val="000B3317"/>
    <w:rsid w:val="000B58E3"/>
    <w:rsid w:val="000B5E75"/>
    <w:rsid w:val="000B69E9"/>
    <w:rsid w:val="000C1C6B"/>
    <w:rsid w:val="000C3EC5"/>
    <w:rsid w:val="000C57F7"/>
    <w:rsid w:val="000D02DB"/>
    <w:rsid w:val="000D42C1"/>
    <w:rsid w:val="000E1B93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6D9E"/>
    <w:rsid w:val="001273BA"/>
    <w:rsid w:val="001275C1"/>
    <w:rsid w:val="00130D6F"/>
    <w:rsid w:val="00133368"/>
    <w:rsid w:val="00133A63"/>
    <w:rsid w:val="00135A2A"/>
    <w:rsid w:val="001360EF"/>
    <w:rsid w:val="001367D9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654B8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95204"/>
    <w:rsid w:val="001A0983"/>
    <w:rsid w:val="001A0C6F"/>
    <w:rsid w:val="001A280D"/>
    <w:rsid w:val="001A2834"/>
    <w:rsid w:val="001A779D"/>
    <w:rsid w:val="001C31FA"/>
    <w:rsid w:val="001C4088"/>
    <w:rsid w:val="001C4F94"/>
    <w:rsid w:val="001C609D"/>
    <w:rsid w:val="001C6BE4"/>
    <w:rsid w:val="001D450A"/>
    <w:rsid w:val="001E1A66"/>
    <w:rsid w:val="001F0046"/>
    <w:rsid w:val="001F409E"/>
    <w:rsid w:val="002033C6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4489"/>
    <w:rsid w:val="00244DDC"/>
    <w:rsid w:val="002476F7"/>
    <w:rsid w:val="00247E3D"/>
    <w:rsid w:val="00252535"/>
    <w:rsid w:val="00252CED"/>
    <w:rsid w:val="00256339"/>
    <w:rsid w:val="0026004E"/>
    <w:rsid w:val="0026777A"/>
    <w:rsid w:val="00267C8A"/>
    <w:rsid w:val="00273E17"/>
    <w:rsid w:val="002744C4"/>
    <w:rsid w:val="002772A6"/>
    <w:rsid w:val="0027771B"/>
    <w:rsid w:val="00277DAD"/>
    <w:rsid w:val="002810AB"/>
    <w:rsid w:val="00293F35"/>
    <w:rsid w:val="002A4A94"/>
    <w:rsid w:val="002A71CE"/>
    <w:rsid w:val="002B319F"/>
    <w:rsid w:val="002B4B93"/>
    <w:rsid w:val="002C0380"/>
    <w:rsid w:val="002C051C"/>
    <w:rsid w:val="002C4E6E"/>
    <w:rsid w:val="002C655A"/>
    <w:rsid w:val="002E5C83"/>
    <w:rsid w:val="002F1A74"/>
    <w:rsid w:val="002F3F2E"/>
    <w:rsid w:val="002F5EA2"/>
    <w:rsid w:val="00302CE7"/>
    <w:rsid w:val="00310430"/>
    <w:rsid w:val="00315797"/>
    <w:rsid w:val="00325B2F"/>
    <w:rsid w:val="00326F75"/>
    <w:rsid w:val="0033061F"/>
    <w:rsid w:val="003310F6"/>
    <w:rsid w:val="0033384C"/>
    <w:rsid w:val="00335631"/>
    <w:rsid w:val="00342BD7"/>
    <w:rsid w:val="00345EC7"/>
    <w:rsid w:val="00347D5B"/>
    <w:rsid w:val="003508A6"/>
    <w:rsid w:val="00353CC5"/>
    <w:rsid w:val="00354552"/>
    <w:rsid w:val="00355758"/>
    <w:rsid w:val="00356420"/>
    <w:rsid w:val="003620A2"/>
    <w:rsid w:val="003650F2"/>
    <w:rsid w:val="00367156"/>
    <w:rsid w:val="00373CD7"/>
    <w:rsid w:val="00376D88"/>
    <w:rsid w:val="00380062"/>
    <w:rsid w:val="00380644"/>
    <w:rsid w:val="003826A0"/>
    <w:rsid w:val="00384178"/>
    <w:rsid w:val="00387ECE"/>
    <w:rsid w:val="00395281"/>
    <w:rsid w:val="003A00C0"/>
    <w:rsid w:val="003A354E"/>
    <w:rsid w:val="003A370A"/>
    <w:rsid w:val="003A432E"/>
    <w:rsid w:val="003A54DF"/>
    <w:rsid w:val="003A7B5F"/>
    <w:rsid w:val="003B0533"/>
    <w:rsid w:val="003B2860"/>
    <w:rsid w:val="003B2A80"/>
    <w:rsid w:val="003B7FD7"/>
    <w:rsid w:val="003C214A"/>
    <w:rsid w:val="003C2F7E"/>
    <w:rsid w:val="003C51CA"/>
    <w:rsid w:val="003C6C6B"/>
    <w:rsid w:val="003D0A7F"/>
    <w:rsid w:val="003F18CB"/>
    <w:rsid w:val="003F1E2E"/>
    <w:rsid w:val="003F2593"/>
    <w:rsid w:val="003F5853"/>
    <w:rsid w:val="003F6044"/>
    <w:rsid w:val="003F79B8"/>
    <w:rsid w:val="0040227E"/>
    <w:rsid w:val="004074C7"/>
    <w:rsid w:val="00417AEB"/>
    <w:rsid w:val="0042182D"/>
    <w:rsid w:val="00426358"/>
    <w:rsid w:val="00435C92"/>
    <w:rsid w:val="00436A5C"/>
    <w:rsid w:val="00440D5F"/>
    <w:rsid w:val="00440DAE"/>
    <w:rsid w:val="004437CA"/>
    <w:rsid w:val="0044498E"/>
    <w:rsid w:val="00447C5D"/>
    <w:rsid w:val="00457958"/>
    <w:rsid w:val="00460F94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3406"/>
    <w:rsid w:val="004A4737"/>
    <w:rsid w:val="004A4D98"/>
    <w:rsid w:val="004B14E2"/>
    <w:rsid w:val="004B1F11"/>
    <w:rsid w:val="004B3AE1"/>
    <w:rsid w:val="004B3D48"/>
    <w:rsid w:val="004B56A6"/>
    <w:rsid w:val="004B5A29"/>
    <w:rsid w:val="004B5D6A"/>
    <w:rsid w:val="004C10D3"/>
    <w:rsid w:val="004C59A1"/>
    <w:rsid w:val="004C76B0"/>
    <w:rsid w:val="004C7CD8"/>
    <w:rsid w:val="004D75B7"/>
    <w:rsid w:val="004E3212"/>
    <w:rsid w:val="004E4112"/>
    <w:rsid w:val="004F1906"/>
    <w:rsid w:val="004F4E6A"/>
    <w:rsid w:val="00501921"/>
    <w:rsid w:val="005021DF"/>
    <w:rsid w:val="0050518A"/>
    <w:rsid w:val="00516CC9"/>
    <w:rsid w:val="00520BD0"/>
    <w:rsid w:val="0052133A"/>
    <w:rsid w:val="0052338B"/>
    <w:rsid w:val="005238F6"/>
    <w:rsid w:val="00525BF2"/>
    <w:rsid w:val="005263E5"/>
    <w:rsid w:val="00530353"/>
    <w:rsid w:val="00531F2D"/>
    <w:rsid w:val="0053315B"/>
    <w:rsid w:val="00536126"/>
    <w:rsid w:val="0053641C"/>
    <w:rsid w:val="005419EF"/>
    <w:rsid w:val="00542C44"/>
    <w:rsid w:val="00542C6A"/>
    <w:rsid w:val="0054458E"/>
    <w:rsid w:val="005447A1"/>
    <w:rsid w:val="00546BA7"/>
    <w:rsid w:val="00554A18"/>
    <w:rsid w:val="00555600"/>
    <w:rsid w:val="005563C8"/>
    <w:rsid w:val="00560893"/>
    <w:rsid w:val="005610F2"/>
    <w:rsid w:val="00564A85"/>
    <w:rsid w:val="00566422"/>
    <w:rsid w:val="00567FFE"/>
    <w:rsid w:val="00570E65"/>
    <w:rsid w:val="005721C1"/>
    <w:rsid w:val="00576D61"/>
    <w:rsid w:val="0058118E"/>
    <w:rsid w:val="00585023"/>
    <w:rsid w:val="005863D2"/>
    <w:rsid w:val="00586615"/>
    <w:rsid w:val="00591AFB"/>
    <w:rsid w:val="00593E1E"/>
    <w:rsid w:val="00595DDA"/>
    <w:rsid w:val="005A2B60"/>
    <w:rsid w:val="005A62AA"/>
    <w:rsid w:val="005A717B"/>
    <w:rsid w:val="005B55E2"/>
    <w:rsid w:val="005C301B"/>
    <w:rsid w:val="005C77A4"/>
    <w:rsid w:val="005D70D4"/>
    <w:rsid w:val="005E18E2"/>
    <w:rsid w:val="005E32C3"/>
    <w:rsid w:val="005F2D61"/>
    <w:rsid w:val="005F3446"/>
    <w:rsid w:val="005F3DD3"/>
    <w:rsid w:val="006000FF"/>
    <w:rsid w:val="00601558"/>
    <w:rsid w:val="006022A0"/>
    <w:rsid w:val="00603EEE"/>
    <w:rsid w:val="006063C4"/>
    <w:rsid w:val="00607DFC"/>
    <w:rsid w:val="0061054D"/>
    <w:rsid w:val="006107EF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4F9E"/>
    <w:rsid w:val="006A6C09"/>
    <w:rsid w:val="006B16C9"/>
    <w:rsid w:val="006B3EEB"/>
    <w:rsid w:val="006B59A3"/>
    <w:rsid w:val="006B7A0E"/>
    <w:rsid w:val="006C13E9"/>
    <w:rsid w:val="006C35A3"/>
    <w:rsid w:val="006D2F68"/>
    <w:rsid w:val="006D3951"/>
    <w:rsid w:val="006E2E57"/>
    <w:rsid w:val="006E45D9"/>
    <w:rsid w:val="006F15E8"/>
    <w:rsid w:val="006F4AF8"/>
    <w:rsid w:val="0070026E"/>
    <w:rsid w:val="00701A04"/>
    <w:rsid w:val="00703F1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2BF3"/>
    <w:rsid w:val="007441A1"/>
    <w:rsid w:val="00744AC0"/>
    <w:rsid w:val="00747125"/>
    <w:rsid w:val="007521B6"/>
    <w:rsid w:val="00752DAF"/>
    <w:rsid w:val="007569E2"/>
    <w:rsid w:val="00756A63"/>
    <w:rsid w:val="00756CDA"/>
    <w:rsid w:val="00764B73"/>
    <w:rsid w:val="007706B4"/>
    <w:rsid w:val="00772CA6"/>
    <w:rsid w:val="00774C02"/>
    <w:rsid w:val="00775BFE"/>
    <w:rsid w:val="00780ABC"/>
    <w:rsid w:val="007835E9"/>
    <w:rsid w:val="00794302"/>
    <w:rsid w:val="00797C09"/>
    <w:rsid w:val="007A1ACE"/>
    <w:rsid w:val="007A6E48"/>
    <w:rsid w:val="007B04E9"/>
    <w:rsid w:val="007B1B8E"/>
    <w:rsid w:val="007B389D"/>
    <w:rsid w:val="007B5188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165D1"/>
    <w:rsid w:val="00822A60"/>
    <w:rsid w:val="008276DE"/>
    <w:rsid w:val="00833C7C"/>
    <w:rsid w:val="00833EE4"/>
    <w:rsid w:val="00834EE5"/>
    <w:rsid w:val="008406AB"/>
    <w:rsid w:val="00846687"/>
    <w:rsid w:val="00846998"/>
    <w:rsid w:val="00852F74"/>
    <w:rsid w:val="0085606D"/>
    <w:rsid w:val="008568D0"/>
    <w:rsid w:val="00856EDE"/>
    <w:rsid w:val="00861552"/>
    <w:rsid w:val="00861B3C"/>
    <w:rsid w:val="00867FDA"/>
    <w:rsid w:val="00871FC0"/>
    <w:rsid w:val="0087437D"/>
    <w:rsid w:val="00877D92"/>
    <w:rsid w:val="00880C1C"/>
    <w:rsid w:val="00880EE7"/>
    <w:rsid w:val="008819B6"/>
    <w:rsid w:val="00883DFB"/>
    <w:rsid w:val="0088575C"/>
    <w:rsid w:val="00897C26"/>
    <w:rsid w:val="008A4902"/>
    <w:rsid w:val="008A54F0"/>
    <w:rsid w:val="008A7379"/>
    <w:rsid w:val="008A76DC"/>
    <w:rsid w:val="008B0EE5"/>
    <w:rsid w:val="008B28F1"/>
    <w:rsid w:val="008B2E60"/>
    <w:rsid w:val="008B523A"/>
    <w:rsid w:val="008B5840"/>
    <w:rsid w:val="008C0548"/>
    <w:rsid w:val="008C0CA3"/>
    <w:rsid w:val="008C53F8"/>
    <w:rsid w:val="008D16CE"/>
    <w:rsid w:val="008D3629"/>
    <w:rsid w:val="008D436D"/>
    <w:rsid w:val="008D5ED6"/>
    <w:rsid w:val="008D60A3"/>
    <w:rsid w:val="008E42B6"/>
    <w:rsid w:val="008E5CBB"/>
    <w:rsid w:val="008E6067"/>
    <w:rsid w:val="008E736D"/>
    <w:rsid w:val="008F4ADA"/>
    <w:rsid w:val="009004B8"/>
    <w:rsid w:val="00906179"/>
    <w:rsid w:val="00913EBE"/>
    <w:rsid w:val="00914E16"/>
    <w:rsid w:val="009240A4"/>
    <w:rsid w:val="00924303"/>
    <w:rsid w:val="009255F6"/>
    <w:rsid w:val="009302F7"/>
    <w:rsid w:val="0093438E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83A58"/>
    <w:rsid w:val="009A0142"/>
    <w:rsid w:val="009A5946"/>
    <w:rsid w:val="009B03C1"/>
    <w:rsid w:val="009B0DBD"/>
    <w:rsid w:val="009B0E4F"/>
    <w:rsid w:val="009B3DC2"/>
    <w:rsid w:val="009B4275"/>
    <w:rsid w:val="009B4841"/>
    <w:rsid w:val="009B49E2"/>
    <w:rsid w:val="009B562F"/>
    <w:rsid w:val="009C220B"/>
    <w:rsid w:val="009D19AF"/>
    <w:rsid w:val="009D5CB3"/>
    <w:rsid w:val="009E417D"/>
    <w:rsid w:val="009E47A1"/>
    <w:rsid w:val="009E7BBA"/>
    <w:rsid w:val="009F11A4"/>
    <w:rsid w:val="009F1E15"/>
    <w:rsid w:val="009F24F2"/>
    <w:rsid w:val="009F5476"/>
    <w:rsid w:val="009F5B77"/>
    <w:rsid w:val="00A01CBA"/>
    <w:rsid w:val="00A02356"/>
    <w:rsid w:val="00A03132"/>
    <w:rsid w:val="00A0411D"/>
    <w:rsid w:val="00A1084A"/>
    <w:rsid w:val="00A13D78"/>
    <w:rsid w:val="00A3347E"/>
    <w:rsid w:val="00A4181E"/>
    <w:rsid w:val="00A42589"/>
    <w:rsid w:val="00A427D1"/>
    <w:rsid w:val="00A42E07"/>
    <w:rsid w:val="00A47188"/>
    <w:rsid w:val="00A53F4F"/>
    <w:rsid w:val="00A54D0D"/>
    <w:rsid w:val="00A5752B"/>
    <w:rsid w:val="00A57B0E"/>
    <w:rsid w:val="00A62909"/>
    <w:rsid w:val="00A65215"/>
    <w:rsid w:val="00A7070A"/>
    <w:rsid w:val="00A70732"/>
    <w:rsid w:val="00A76311"/>
    <w:rsid w:val="00A77519"/>
    <w:rsid w:val="00A77E4B"/>
    <w:rsid w:val="00A8153E"/>
    <w:rsid w:val="00A81760"/>
    <w:rsid w:val="00A92E24"/>
    <w:rsid w:val="00A930CC"/>
    <w:rsid w:val="00AA0098"/>
    <w:rsid w:val="00AA0BC2"/>
    <w:rsid w:val="00AA3396"/>
    <w:rsid w:val="00AA3A6E"/>
    <w:rsid w:val="00AA4971"/>
    <w:rsid w:val="00AA5D6E"/>
    <w:rsid w:val="00AA6869"/>
    <w:rsid w:val="00AB1E25"/>
    <w:rsid w:val="00AB29C5"/>
    <w:rsid w:val="00AB4592"/>
    <w:rsid w:val="00AB4722"/>
    <w:rsid w:val="00AB6BB3"/>
    <w:rsid w:val="00AB7117"/>
    <w:rsid w:val="00AC09E9"/>
    <w:rsid w:val="00AC4370"/>
    <w:rsid w:val="00AC439A"/>
    <w:rsid w:val="00AD0B77"/>
    <w:rsid w:val="00AD2D00"/>
    <w:rsid w:val="00AD3BC7"/>
    <w:rsid w:val="00AD3E52"/>
    <w:rsid w:val="00AD49F2"/>
    <w:rsid w:val="00AD4DB1"/>
    <w:rsid w:val="00AE1235"/>
    <w:rsid w:val="00AE681B"/>
    <w:rsid w:val="00AE7157"/>
    <w:rsid w:val="00AE7666"/>
    <w:rsid w:val="00AF0ED5"/>
    <w:rsid w:val="00AF3BBF"/>
    <w:rsid w:val="00AF6C63"/>
    <w:rsid w:val="00B10C96"/>
    <w:rsid w:val="00B14AF8"/>
    <w:rsid w:val="00B15457"/>
    <w:rsid w:val="00B16B17"/>
    <w:rsid w:val="00B24695"/>
    <w:rsid w:val="00B24D93"/>
    <w:rsid w:val="00B33609"/>
    <w:rsid w:val="00B34A66"/>
    <w:rsid w:val="00B431F3"/>
    <w:rsid w:val="00B46732"/>
    <w:rsid w:val="00B53A81"/>
    <w:rsid w:val="00B60AE3"/>
    <w:rsid w:val="00B60E1E"/>
    <w:rsid w:val="00B70A04"/>
    <w:rsid w:val="00B71FD8"/>
    <w:rsid w:val="00B720C0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21BD"/>
    <w:rsid w:val="00BB26A6"/>
    <w:rsid w:val="00BB5814"/>
    <w:rsid w:val="00BB60C2"/>
    <w:rsid w:val="00BB69B6"/>
    <w:rsid w:val="00BC0600"/>
    <w:rsid w:val="00BC075C"/>
    <w:rsid w:val="00BC0E4B"/>
    <w:rsid w:val="00BC45EF"/>
    <w:rsid w:val="00BC7A62"/>
    <w:rsid w:val="00BD5855"/>
    <w:rsid w:val="00BD5D31"/>
    <w:rsid w:val="00BE0354"/>
    <w:rsid w:val="00BE4636"/>
    <w:rsid w:val="00BE4A9F"/>
    <w:rsid w:val="00BF3AF7"/>
    <w:rsid w:val="00BF47EB"/>
    <w:rsid w:val="00BF4813"/>
    <w:rsid w:val="00BF5EB9"/>
    <w:rsid w:val="00C021BD"/>
    <w:rsid w:val="00C02323"/>
    <w:rsid w:val="00C13BD0"/>
    <w:rsid w:val="00C17223"/>
    <w:rsid w:val="00C17E7D"/>
    <w:rsid w:val="00C2038D"/>
    <w:rsid w:val="00C204CC"/>
    <w:rsid w:val="00C20B0B"/>
    <w:rsid w:val="00C20C89"/>
    <w:rsid w:val="00C22C82"/>
    <w:rsid w:val="00C231EB"/>
    <w:rsid w:val="00C259EB"/>
    <w:rsid w:val="00C279FE"/>
    <w:rsid w:val="00C3163A"/>
    <w:rsid w:val="00C32AB3"/>
    <w:rsid w:val="00C32DCB"/>
    <w:rsid w:val="00C40C05"/>
    <w:rsid w:val="00C42A52"/>
    <w:rsid w:val="00C45A86"/>
    <w:rsid w:val="00C477F9"/>
    <w:rsid w:val="00C52392"/>
    <w:rsid w:val="00C53054"/>
    <w:rsid w:val="00C53BE0"/>
    <w:rsid w:val="00C5616F"/>
    <w:rsid w:val="00C57374"/>
    <w:rsid w:val="00C60148"/>
    <w:rsid w:val="00C628D0"/>
    <w:rsid w:val="00C643BE"/>
    <w:rsid w:val="00C66E20"/>
    <w:rsid w:val="00C70AB2"/>
    <w:rsid w:val="00C75916"/>
    <w:rsid w:val="00C761EA"/>
    <w:rsid w:val="00C82FA7"/>
    <w:rsid w:val="00C83D8D"/>
    <w:rsid w:val="00C879AE"/>
    <w:rsid w:val="00C92770"/>
    <w:rsid w:val="00C9335E"/>
    <w:rsid w:val="00C937BA"/>
    <w:rsid w:val="00C97794"/>
    <w:rsid w:val="00CA2540"/>
    <w:rsid w:val="00CA4172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C0EB4"/>
    <w:rsid w:val="00CC2818"/>
    <w:rsid w:val="00CC2AEF"/>
    <w:rsid w:val="00CC51B4"/>
    <w:rsid w:val="00CC6612"/>
    <w:rsid w:val="00CD116E"/>
    <w:rsid w:val="00CD17E3"/>
    <w:rsid w:val="00CD30CF"/>
    <w:rsid w:val="00CD36C7"/>
    <w:rsid w:val="00CD6CC8"/>
    <w:rsid w:val="00CD6ECC"/>
    <w:rsid w:val="00CE0D09"/>
    <w:rsid w:val="00CE1257"/>
    <w:rsid w:val="00CE4ED3"/>
    <w:rsid w:val="00D00EDC"/>
    <w:rsid w:val="00D06340"/>
    <w:rsid w:val="00D06C17"/>
    <w:rsid w:val="00D06C2A"/>
    <w:rsid w:val="00D108EA"/>
    <w:rsid w:val="00D133D1"/>
    <w:rsid w:val="00D139EE"/>
    <w:rsid w:val="00D1471B"/>
    <w:rsid w:val="00D14A13"/>
    <w:rsid w:val="00D31A61"/>
    <w:rsid w:val="00D42809"/>
    <w:rsid w:val="00D4785A"/>
    <w:rsid w:val="00D540B4"/>
    <w:rsid w:val="00D54544"/>
    <w:rsid w:val="00D557C3"/>
    <w:rsid w:val="00D575A3"/>
    <w:rsid w:val="00D60ED7"/>
    <w:rsid w:val="00D61F05"/>
    <w:rsid w:val="00D70DD5"/>
    <w:rsid w:val="00D7135A"/>
    <w:rsid w:val="00D7516F"/>
    <w:rsid w:val="00D7688A"/>
    <w:rsid w:val="00D81BBD"/>
    <w:rsid w:val="00D82697"/>
    <w:rsid w:val="00D865B9"/>
    <w:rsid w:val="00D865BA"/>
    <w:rsid w:val="00D912ED"/>
    <w:rsid w:val="00D93C12"/>
    <w:rsid w:val="00DA0BC6"/>
    <w:rsid w:val="00DA2FC5"/>
    <w:rsid w:val="00DA36C9"/>
    <w:rsid w:val="00DA7B63"/>
    <w:rsid w:val="00DB0F5D"/>
    <w:rsid w:val="00DB5EF3"/>
    <w:rsid w:val="00DB7A2E"/>
    <w:rsid w:val="00DC3659"/>
    <w:rsid w:val="00DC3A31"/>
    <w:rsid w:val="00DD1DC2"/>
    <w:rsid w:val="00DD2F44"/>
    <w:rsid w:val="00DD4B65"/>
    <w:rsid w:val="00DD738D"/>
    <w:rsid w:val="00DE3AB6"/>
    <w:rsid w:val="00DE4F4C"/>
    <w:rsid w:val="00DE5FA5"/>
    <w:rsid w:val="00DE6E49"/>
    <w:rsid w:val="00DF7561"/>
    <w:rsid w:val="00E012E4"/>
    <w:rsid w:val="00E0313E"/>
    <w:rsid w:val="00E031A8"/>
    <w:rsid w:val="00E044C1"/>
    <w:rsid w:val="00E06091"/>
    <w:rsid w:val="00E07191"/>
    <w:rsid w:val="00E14F7A"/>
    <w:rsid w:val="00E174C2"/>
    <w:rsid w:val="00E308CE"/>
    <w:rsid w:val="00E32164"/>
    <w:rsid w:val="00E32DE9"/>
    <w:rsid w:val="00E33145"/>
    <w:rsid w:val="00E40934"/>
    <w:rsid w:val="00E40EA9"/>
    <w:rsid w:val="00E4273C"/>
    <w:rsid w:val="00E519A7"/>
    <w:rsid w:val="00E56D64"/>
    <w:rsid w:val="00E602C6"/>
    <w:rsid w:val="00E6044D"/>
    <w:rsid w:val="00E61380"/>
    <w:rsid w:val="00E62FA3"/>
    <w:rsid w:val="00E702D7"/>
    <w:rsid w:val="00E71F1B"/>
    <w:rsid w:val="00E80A7D"/>
    <w:rsid w:val="00E91722"/>
    <w:rsid w:val="00E9558A"/>
    <w:rsid w:val="00EA1B1F"/>
    <w:rsid w:val="00EA2CFF"/>
    <w:rsid w:val="00EA4DF8"/>
    <w:rsid w:val="00EA52A7"/>
    <w:rsid w:val="00EB03B8"/>
    <w:rsid w:val="00EB4D0F"/>
    <w:rsid w:val="00EB61C3"/>
    <w:rsid w:val="00ED312B"/>
    <w:rsid w:val="00ED3D4A"/>
    <w:rsid w:val="00ED4E5C"/>
    <w:rsid w:val="00ED609C"/>
    <w:rsid w:val="00EE03F8"/>
    <w:rsid w:val="00EE10AF"/>
    <w:rsid w:val="00EE336D"/>
    <w:rsid w:val="00EE739A"/>
    <w:rsid w:val="00EF0CD9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153E3"/>
    <w:rsid w:val="00F26397"/>
    <w:rsid w:val="00F34D41"/>
    <w:rsid w:val="00F352EE"/>
    <w:rsid w:val="00F364A6"/>
    <w:rsid w:val="00F379AE"/>
    <w:rsid w:val="00F40916"/>
    <w:rsid w:val="00F457DA"/>
    <w:rsid w:val="00F50F27"/>
    <w:rsid w:val="00F51786"/>
    <w:rsid w:val="00F52408"/>
    <w:rsid w:val="00F6014A"/>
    <w:rsid w:val="00F6482C"/>
    <w:rsid w:val="00F6708B"/>
    <w:rsid w:val="00F70204"/>
    <w:rsid w:val="00F70DFD"/>
    <w:rsid w:val="00F73DB4"/>
    <w:rsid w:val="00F7408A"/>
    <w:rsid w:val="00F753A0"/>
    <w:rsid w:val="00F75962"/>
    <w:rsid w:val="00F76F69"/>
    <w:rsid w:val="00F83584"/>
    <w:rsid w:val="00F83AA3"/>
    <w:rsid w:val="00F93632"/>
    <w:rsid w:val="00F96E0D"/>
    <w:rsid w:val="00FA2C54"/>
    <w:rsid w:val="00FA3622"/>
    <w:rsid w:val="00FA451A"/>
    <w:rsid w:val="00FA6B9D"/>
    <w:rsid w:val="00FB3D23"/>
    <w:rsid w:val="00FC0BF5"/>
    <w:rsid w:val="00FC73AB"/>
    <w:rsid w:val="00FD14A7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2C655A"/>
    <w:rPr>
      <w:sz w:val="18"/>
      <w:szCs w:val="18"/>
    </w:rPr>
  </w:style>
  <w:style w:type="paragraph" w:styleId="af0">
    <w:name w:val="annotation text"/>
    <w:basedOn w:val="a0"/>
    <w:link w:val="af1"/>
    <w:rsid w:val="002C655A"/>
    <w:pPr>
      <w:jc w:val="left"/>
    </w:pPr>
  </w:style>
  <w:style w:type="character" w:customStyle="1" w:styleId="af1">
    <w:name w:val="コメント文字列 (文字)"/>
    <w:basedOn w:val="a1"/>
    <w:link w:val="af0"/>
    <w:rsid w:val="002C655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C655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C655A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833E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8C77-7C1C-41C1-8952-3028D32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764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hsC3pri3</dc:title>
  <dc:subject/>
  <dc:creator>staff</dc:creator>
  <cp:keywords/>
  <cp:lastModifiedBy>itou eriko</cp:lastModifiedBy>
  <cp:revision>2</cp:revision>
  <cp:lastPrinted>2019-11-25T16:56:00Z</cp:lastPrinted>
  <dcterms:created xsi:type="dcterms:W3CDTF">2021-05-03T01:27:00Z</dcterms:created>
  <dcterms:modified xsi:type="dcterms:W3CDTF">2021-05-03T01:27:00Z</dcterms:modified>
</cp:coreProperties>
</file>